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cead2feeda24e7b" /><Relationship Type="http://schemas.openxmlformats.org/package/2006/relationships/metadata/core-properties" Target="/package/services/metadata/core-properties/70babe1d6bec46a5bceb682e4f78ca3a.psmdcp" Id="Rbd6770d06f3546a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Торстен Шульте: Билл Гейтс – человеколюб или человеконенавистник?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Каждый день средства массовой информации распространяют прогнозы о долгосрочной опасности от коронавируса. Среди населения растет недовольство. Требуется решение. Смотрите в видеоклипе Торстена Шульте, как это должно выглядеть по словам Билла Гейтса...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настоящее время, во имя коронакризиса, правительство, по сути, сохраняет жесткие меры, несмотря на растущее недовольство населения. Средства массовой информации постоянно распространяют прогнозы о долгосрочной опасности, исходящей от коронавируса. С другой стороны, среди населения растут сомнения в законности и соответствии принимаемых мер, и оно ожидает принятия срочных решений. О том, как это должно выглядеть, объявил Билл Гейтс, мультимиллиардер и IT-магнат, чья приверженность – в первую очередь в развивающихся странах – привела к тому, что он воспринимается широкой общественностью преимущественно как благодетель. В качестве условия для возвращения к нормальной жизни он призывает обеспечить вакциной все население мира. Только в случае полной вакцинации можно будет смягчить радикальные меры. Однако, если рассматривать Гейтса как личность, последствия его прошлых благотворительных проектов и его личные и финансовые связи, создается впечатление, что мотивом его приверженности является нечто иное, чем благотворительность. </w:t>
        <w:br/>
        <w:t xml:space="preserve">Автор бестселлера и расследователь Торстен Шульте 30 апреля 2020 года опубликовал информативный видеофильм. В многочисленных заявлениях Билл Гейтс и тесно связанные с ним люди свидетельствуют о своих реальных мотивах. </w:t>
        <w:br/>
        <w:t xml:space="preserve">В клипе Торстена Шульте говорит Роберт Ф. Кеннеди-младший, известный оратор и критик вакцинации. Племянник бывшего президента США Джона Ф. Кеннеди успешно борется с детскими болезнями по всему миру с помощью основанной им организации "Защита здоровья детей". Кеннеди освещает фатальные последствия предыдущих кампаний Билла Гейтса по вакцинации.</w:t>
        <w:br/>
        <w:t xml:space="preserve">Убедитесь сами, до какой степени образ благодетеля Билла Гейтса, переданный широкими средствами массовой информации, может противостоять фактам. </w:t>
        <w:br/>
        <w:t xml:space="preserve"/>
        <w:br/>
        <w:t xml:space="preserve">Торстен Шульте: Всего через несколько секунд вы увидите за три минуты двадцать важных сцен, которые вдохновят вас на поиски в Google. Пожалуйста, отнеситесь ко всему очень серьезно. 23 апреля президент Баварии Зёдер заявил, что он очень открыт для обязательной вакцинации против коронавируса. А теперь вперёд за правду и за нашу свободу:</w:t>
        <w:br/>
        <w:t xml:space="preserve"/>
        <w:br/>
        <w:t xml:space="preserve">Билл Гейтс: "Хорошая новость в том, что с этими достижениями рост населения в стране снижается". </w:t>
        <w:br/>
        <w:t xml:space="preserve"/>
        <w:br/>
        <w:t xml:space="preserve">CNN-Interview</w:t>
        <w:br/>
        <w:t xml:space="preserve">Билл Гейтс: "Преимущества в том, что снижаются заболеваемость и численность населения".</w:t>
        <w:br/>
        <w:t xml:space="preserve"/>
        <w:br/>
        <w:t xml:space="preserve">Билл Гейтс: "Сегодня численность населения возросла с 6,8 миллиардов человек до 9 миллиардов. Если мы великолепно поработаем над новыми вакцинами, то сможем снизить ее на 10 или 15%." </w:t>
        <w:br/>
        <w:t xml:space="preserve"/>
        <w:br/>
        <w:t xml:space="preserve">Почему Билл Гейтс хочет сократить население мира с помощью вакцин?</w:t>
        <w:br/>
        <w:t xml:space="preserve">Info-Wars-Interview:</w:t>
        <w:br/>
        <w:t xml:space="preserve">Билл Мойерс: "Как вы пришли к проблемам с репродукцией? Как интеллектуал?"</w:t>
        <w:br/>
        <w:t xml:space="preserve">Билл Гейтс: "Когда я рос, мои родители всегда занимались волонтерством. Мой отец был главой организации по планированию семьи (Planned Parenthood)".</w:t>
        <w:br/>
        <w:t xml:space="preserve"/>
        <w:br/>
        <w:t xml:space="preserve">"Planned Parenthood" была основана Маргарет Сэнгер до того, как отец Билла Гейтса (Уиллэм Х. Гейтс-старший) стал главой Planned Parenthood.</w:t>
        <w:br/>
        <w:t xml:space="preserve"/>
        <w:br/>
        <w:t xml:space="preserve">Отрывок из интервью </w:t>
        <w:br/>
        <w:t xml:space="preserve">Майк Уоллес: "Вы верите, что есть такая вещь, как грех?"</w:t>
        <w:br/>
        <w:t xml:space="preserve">Маргарет Сэнгер: "Я верю, что рождение детей - это величайший грех на земле".</w:t>
        <w:br/>
        <w:t xml:space="preserve"/>
        <w:br/>
        <w:t xml:space="preserve">Маргарет Сэнгер: "Самое милосердное, что большая семья может сделать для своего младенца, это убить его".</w:t>
        <w:br/>
        <w:t xml:space="preserve"/>
        <w:br/>
        <w:t xml:space="preserve">Билл Гейтс – старший (отец Билла Гейтса) возглавлял Фонд Уильяма Х. Гейтса, созданный в 1994 году, который в 2000 году был объединен с Фондом Билла и Мелинды Гейтс. Сегодня Гейтс-старший входит в совет директоров вместе с Вареном Баффетом и Биллом и Мелиндой Гейтс. </w:t>
        <w:br/>
        <w:t xml:space="preserve">Отец и сын до сих пор остаются вместе. </w:t>
        <w:br/>
        <w:t xml:space="preserve"/>
        <w:br/>
        <w:t xml:space="preserve">Гейтс в своем интервью говорит о том, что улучшение здоровья приводит к созданию маленьких семей.</w:t>
        <w:br/>
        <w:t xml:space="preserve"/>
        <w:br/>
        <w:t xml:space="preserve">Билл Гейтс у Маркуса Ланца: "Да, это так. Мне не нравилось иметь дело с этими вспомогательными вопросами. Это само по себе против здравого смысла, что если вы вакцинируете, вы значительно сокращаете население, и тогда я начал. Это было в 2001 году – тогда у меня был такой опыт, и тогда мы начали широкомасштабно развивать работу в секторе здравоохранения, особенно с вакцинами".</w:t>
        <w:br/>
        <w:t xml:space="preserve"/>
        <w:br/>
        <w:t xml:space="preserve">"Фонд Билла и Мелинды Гейтс Траст" не только сотрудничает по вопросам вакцинации с многочисленными производителями вакцин, но также инвестирует и/или финансирует их, среди них:</w:t>
        <w:br/>
        <w:t xml:space="preserve">- ВОЗ (80 % (целевые) пожертвования, крупнейшим донором является Фонд;</w:t>
        <w:br/>
        <w:t xml:space="preserve">- профессор доктор К. Дростен;</w:t>
        <w:br/>
        <w:t xml:space="preserve">- РКИ и члены его комиссии;</w:t>
        <w:br/>
        <w:t xml:space="preserve">- Университет Джона Хопкинса;</w:t>
        <w:br/>
        <w:t xml:space="preserve">- Шарите, Берлин;</w:t>
        <w:br/>
        <w:t xml:space="preserve">- Фонд Гельмгольца;</w:t>
        <w:br/>
        <w:t xml:space="preserve">- Мероприятие 201 (пандемические учения "Коронавирус" в октябре 2019 г.);</w:t>
        <w:br/>
        <w:t xml:space="preserve">- ID2020 (цифровая подпись, включенная в вакцину);</w:t>
        <w:br/>
        <w:t xml:space="preserve">- CureVac (производитель вакцины Covid 19);</w:t>
        <w:br/>
        <w:t xml:space="preserve">- GAVI (глобальный альянс по вакцинам и иммунизации, на 75% финансируется Фондом Билла и Мелинды Гейтс);</w:t>
        <w:br/>
        <w:t xml:space="preserve">- Bayer;</w:t>
        <w:br/>
        <w:t xml:space="preserve">- Merck;</w:t>
        <w:br/>
        <w:t xml:space="preserve">- Pfizer;</w:t>
        <w:br/>
        <w:t xml:space="preserve">- Sanofi;</w:t>
        <w:br/>
        <w:t xml:space="preserve">- Монсанто;</w:t>
        <w:br/>
        <w:t xml:space="preserve">- и многие другие из сферы вакцинации..."</w:t>
        <w:br/>
        <w:t xml:space="preserve"/>
        <w:br/>
        <w:t xml:space="preserve">Twitter-сообщение немецкого Министерства здравоохранения (BGM) от 19.04.2018:</w:t>
        <w:br/>
        <w:t xml:space="preserve">"Гигант программного обеспечения Билл Гейтс сегодня посетил Йенса Шпана. Они говорили об инновациях в здравоохранении и о важности вакцинации для мирового здравоохранения. </w:t>
        <w:br/>
        <w:t xml:space="preserve">"Ну, вакцины – это настоящее чудо".</w:t>
        <w:br/>
        <w:t xml:space="preserve"/>
        <w:br/>
        <w:t xml:space="preserve">Вакцинация против кори обязательна с марта 2020 года</w:t>
        <w:br/>
        <w:t xml:space="preserve">BGM:</w:t>
        <w:br/>
        <w:t xml:space="preserve">Йенс Шпан (19.04.2019):</w:t>
        <w:br/>
        <w:t xml:space="preserve">"Билл Гейтс очень успешно революционизировал IT, ... мы можем многому научиться у Билла Гейтса..."</w:t>
        <w:br/>
        <w:t xml:space="preserve">  "...Так что мы можем многому научиться у Билла Гейтса, но главное – сохранить ясность ума".</w:t>
        <w:br/>
        <w:t xml:space="preserve"/>
        <w:br/>
        <w:t xml:space="preserve">Вакцинация для всех?</w:t>
        <w:br/>
        <w:t xml:space="preserve">ARD, Tagesthemen, 12.04.2020:</w:t>
        <w:br/>
        <w:t xml:space="preserve">Билл Гейтс: "В конце концов, мы дадим вакцину, которая будет разработана, 7 миллиардам человек".</w:t>
        <w:br/>
        <w:t xml:space="preserve"/>
        <w:br/>
        <w:t xml:space="preserve">Зависит ли длительность изоляции от степени обеспечения готовности к вакцинации?</w:t>
        <w:br/>
        <w:t xml:space="preserve">Билл Гейтс: "Мы сможем вернуться к нормальной жизни до пандемии коронавируса только тогда, когда либо найдем чудодейственное лекарство, которое поможет в 95% случаев, либо когда мы разработаем вакцину..."</w:t>
        <w:br/>
        <w:t xml:space="preserve"/>
        <w:br/>
        <w:t xml:space="preserve">Fox News Sunday:</w:t>
        <w:br/>
        <w:t xml:space="preserve">Билл Гейтс: "Всё не вернётся на круги своя, пока у нас не будет вакцины, которую, по сути, получит весь мир".</w:t>
        <w:br/>
        <w:t xml:space="preserve"/>
        <w:br/>
        <w:t xml:space="preserve">Fox News:</w:t>
        <w:br/>
        <w:t xml:space="preserve">"Властям, возможно, придется приходить в дома людей, чтобы забрать (инфицированных) членов семьи - при необходимости силой". </w:t>
        <w:br/>
        <w:t xml:space="preserve">Исполнительный директор ВОЗ: "Теперь мы должны искать в семьях (инфицированных) больных людей, удалять их и изолировать безопасным и достойным образом".</w:t>
        <w:br/>
        <w:t xml:space="preserve"/>
        <w:br/>
        <w:t xml:space="preserve">BGM:</w:t>
        <w:br/>
        <w:t xml:space="preserve">Билл Гейтс: "Слава Богу, что есть прививки".</w:t>
        <w:br/>
        <w:t xml:space="preserve">Йенс Шпан: "И это тоже то, чему мы можем научиться, здесь в Германии, в нашей системе здравоохранения".</w:t>
        <w:br/>
        <w:t xml:space="preserve"/>
        <w:br/>
        <w:t xml:space="preserve">Заместитель директора Фонда Билла и Мелинды Гейтс Лаура Биркса.</w:t>
        <w:br/>
        <w:t xml:space="preserve"> "Это должно быть беспроигрышное партнерство для всех участников. Особенно для самой развивающейся страны, но также и для частного бизнеса. Это должно рассматриваться не только как благотворительность, но и как устойчивая рыночная модель для них (фармацевтических производителей). Частично это ... то, что мы все больше и больше смотрим на создание спроса и рынков. Делать продукт - это одно. Но вы также должны убедиться, что есть рынок и покупатели. И что спрос есть..." </w:t>
        <w:br/>
        <w:t xml:space="preserve"/>
        <w:br/>
        <w:t xml:space="preserve">Вставка текста:</w:t>
        <w:br/>
        <w:t xml:space="preserve">Роберт Ф. Кеннеди младший написал 13.04.2020 на следующие темы:</w:t>
        <w:br/>
        <w:t xml:space="preserve">a)   десятикратный показатель смертности среди девочек, вакцинированных ВОЗ DTP. Эта смертоносная вакцина ежегодно навязывается нескольким миллионам африканских детей.</w:t>
        <w:br/>
        <w:t xml:space="preserve">b)   ВОЗ стерилизовала миллионы кенийских женщин с помощью кампании по вакцина-ции от столбняка. В конце концов, ВОЗ пришлось признать, что она разработала компоненты для стерилизации. Аналогичные подозрительные случаи существуют по меньшей мере в четырех других странах.</w:t>
        <w:br/>
        <w:t xml:space="preserve">Поищите в Google, чтобы узнать больше об этих темах. План, стоящий за паникой с коронавирусом, несомненно, прояснится для вас...</w:t>
        <w:br/>
        <w:t xml:space="preserve"/>
        <w:br/>
        <w:t xml:space="preserve">Приложение:</w:t>
        <w:br/>
        <w:t xml:space="preserve">Важные заявления Роберта Ф. Кеннеди – младшего от 13 апреля 2020 года на 10 страницах:</w:t>
        <w:br/>
        <w:t xml:space="preserve"/>
        <w:br/>
        <w:t xml:space="preserve">Роберт Ф. Кеннеди – младший, племянник тридцать пятого президента США, юрист и писатель, 13 апреля 2020 года опубликовал следующие заявления: </w:t>
        <w:br/>
        <w:t xml:space="preserve"/>
        <w:br/>
        <w:t xml:space="preserve">"Исследование 2017 года показало, что популярная во Всемирной организации здравоохранения вакцина DTP убивает больше африканских детей, чем болезни, которые она предотвращает. Девочки, получившие прививку DTP, умирают в десять раз чаще, чем дети, которые еще не получили вакцину. Всемирная организация здравоохранения отказалась отменить смертоносную вакцину, которую она ежегодно вводит десяткам миллионов африканских детей.</w:t>
        <w:br/>
        <w:t xml:space="preserve"/>
        <w:br/>
        <w:t xml:space="preserve">В 2010 году Гейтс пообещал Всемирной организации здравоохранения 10 миллиардов долларов и сказал: "Мы должны сделать Десятилетие вакцин". Месяц спустя Гейтс в своей речи сказал, что новые вакцины "могут сократить население". В 2014 году Католическая медицинская ассоциация Кении обвинила Всемирную организацию здравоохранения в недобровольной химической стерилизации миллионов кенийских женщин с помощью кампании по вакцинации от столбняка. Независимые лаборатории обнаружили стерилизующий компонент в каждой протестированной вакцине. Отвергнув вначале эти обвинения, Всемирная организация здравоохранения наконец признала, что она разрабатывает стерилизующие вакцины на протяжении более десяти лет. Аналогичные обвинения поступили от Танзании, Никарагуа, Мексики и Филиппин".</w:t>
        <w:br/>
        <w:t xml:space="preserve"/>
        <w:br/>
        <w:t xml:space="preserve">"Пообещав свою долю в 450 миллионов долларов США в 1,2-миллиардном бюджете на искоренение полиомиелита, он взял под свой контроль Национальную техническую консультативную группу Индии по иммунизации, которая прописала до 50 доз вакцины против полиомиелита в рамках перекрещивающихся программ по иммунизации детей в возрасте до пяти лет.  Индийские врачи обвиняют кампанию Гейтса в разрушительной эпидемии, вызванной острым вялым параличом, который с 2000 по 2017 год поразил 490 000 детей, превысив ожидаемые нормы. В 2017 году индийское правительство отклонило программу иммунизации Гейтса и призвало Гейтса и его политику в области иммунизации покинуть Индию".</w:t>
        <w:br/>
        <w:t xml:space="preserve">"В 2017 году Всемирная организация здравоохранения неохотно признала, что большая часть глобального взрыва полиомиелита вызвана вакцинными штаммами. Самые страшные эпидемии в Конго, Афганистане и на Филиппинах связаны с вакцинацией. Фактически, к 2018 году 70% случаев полиомиелита в мире были вызваны вакцинными штаммами".</w:t>
        <w:br/>
        <w:t xml:space="preserve"/>
        <w:br/>
        <w:t xml:space="preserve">"В 2014 году Фонд Гейтса профинансировал тестирование экспериментальных вакцин против ВПЧ, разработанных Glaxo Smith Kline и Merck, на 23 000 молодых девушек в отдаленных провинциях Индии. Около 1200 человек страдали от тяжелых побочных эффектов, включая аутоиммунные заболевания и нарушения фертильности. Семеро умерли. Расследование индийского правительства обвиняет финансировавшихся Гейтсом исследователей в грубых этических нарушениях: оказание давления на беззащитных сельских девушек, преследование их родителей, фальсификация форм согласия и отказ в предоставлении медицинской помощи пострадавшим девушкам. Дело находится на рассмотрении Верховного суда страны". </w:t>
        <w:br/>
        <w:t xml:space="preserve"/>
        <w:br/>
        <w:t xml:space="preserve">"В 2010 году Фонд Гейтса профинансировал третью фазу исследования экспериментальной вакцины от малярии компании Glaxo Smith Kline, в ходе которой умер 151 африканский младенец и 1048 из 5949 детей получили серьезные негативные последствия, такие как паралич, судороги и лихорадочные конвульсии". </w:t>
        <w:br/>
        <w:t xml:space="preserve"/>
        <w:br/>
        <w:t xml:space="preserve"> "Во время кампании Гейтса 2002 года MenAfriVac в странах Африки к югу от Сахары сотрудники Гейтса провели насильственную вакцинацию тысяч африканских детей против менингита. У 50 из 500 вакцинированных детей развился паралич. Южноафриканские газеты жаловались: "Мы – морские свинки для фармацевтических производителей". Бывший главный экономист Нельсона Манделы профессор Патрик Бонд описывает филантропическую практику Гейтса как "безжалостную и аморальную".</w:t>
        <w:br/>
        <w:t xml:space="preserve"/>
        <w:br/>
        <w:t xml:space="preserve"> "Сторонники общественного здравоохранения во всем мире обвиняют Гейтса в том, что он отвлекает Всемирную организацию здравоохранения от проектов, которые, как было показано, помогают сдерживать распространение инфекционных заболеваний: чистая вода, гигиена, питание и экономическое развитие. Говорят, что он использовал средства организации не по назначению в угоду своей личной философии".</w:t>
        <w:br/>
        <w:t xml:space="preserve"/>
        <w:br/>
        <w:t xml:space="preserve">"Гейтс не только использует свою филантропию для управления ВОЗ, ЮНИСЕФ, GAVI и PATH, но и финансирует частную фармацевтическую компанию, которая производит вакцины, а также жертвует 50 млн. долл. 12 фармацевтическим компаниям для ускорения разработки коронавирусной вакцины. В своих недавних выступлениях в СМИ Гейтс выразил уверенность в том, что кризис Covid 19 теперь позволит ему навязать американским детям свои диктаторские программы вакцинации".</w:t>
        <w:br/>
        <w:t xml:space="preserve"/>
        <w:br/>
        <w:t xml:space="preserve">"Для Билла Гейтса вакцины являются филантропической стратегией, которая питает его многочисленные предприятия, связанные с вакцинами, – в том числе желание Microsoft контролировать глобальную компанию по идентификации вакцин – и позволяет ему осуществлять диктаторский контроль над мировой политикой в области здравоохранения".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ag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Video von Thorsten Schulte: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https://www.youtube.com/watch?v=k1a2EuQWVR0</w:t>
        </w:r>
      </w:hyperlink>
      <w:r w:rsidR="0026191C">
        <w:rPr/>
        <w:br/>
      </w:r>
      <w:r w:rsidR="0026191C">
        <w:rPr/>
        <w:br/>
      </w:r>
      <w:r w:rsidRPr="002B28C8">
        <w:t xml:space="preserve">1.4.2020 Bill Gates fordert Massenproduktion für Impfstoff: 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https://www.faz.net/aktuell/gesellschaft/gesundheit/coronavirus/bill-gates-massenproduktion-von-corona-impfstoff-16706825.html</w:t>
        </w:r>
      </w:hyperlink>
      <w:r w:rsidR="0026191C">
        <w:rPr/>
        <w:br/>
      </w:r>
      <w:r w:rsidR="0026191C">
        <w:rPr/>
        <w:br/>
      </w:r>
      <w:r w:rsidRPr="002B28C8">
        <w:t xml:space="preserve">Tagesschau Bill Gates-Interview ab Min. 3:07: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https://www.youtube.com/watch?v=083VjebhzgI</w:t>
        </w:r>
      </w:hyperlink>
      <w:r w:rsidR="0026191C">
        <w:rPr/>
        <w:br/>
      </w:r>
      <w:r w:rsidR="0026191C">
        <w:rPr/>
        <w:br/>
      </w:r>
      <w:r w:rsidRPr="002B28C8">
        <w:t xml:space="preserve">Keine Rückkehr zur Normalität ohne Impfprogramm: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https://www.cbsnews.com/video/extended-interview-bill-gates-on-coronavirus-pandemic/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https://multipolar-magazin.de/artikel/der-impfaktivismus-der-gates-stiftung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#BillGates-ru - Билл Гейтс - </w:t>
      </w:r>
      <w:hyperlink w:history="true" r:id="rId26">
        <w:r w:rsidRPr="00F24C6F">
          <w:rPr>
            <w:rStyle w:val="Hyperlink"/>
          </w:rPr>
          <w:t>www.kla.tv/BillGates-ru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Торстен Шульте: Билл Гейтс – человеколюб или человеконенавистник?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www.kla.tv/16715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05.07.2020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k1a2EuQWVR0" TargetMode="External" Id="rId21" /><Relationship Type="http://schemas.openxmlformats.org/officeDocument/2006/relationships/hyperlink" Target="https://www.faz.net/aktuell/gesellschaft/gesundheit/coronavirus/bill-gates-massenproduktion-von-corona-impfstoff-16706825.html" TargetMode="External" Id="rId22" /><Relationship Type="http://schemas.openxmlformats.org/officeDocument/2006/relationships/hyperlink" Target="https://www.youtube.com/watch?v=083VjebhzgI" TargetMode="External" Id="rId23" /><Relationship Type="http://schemas.openxmlformats.org/officeDocument/2006/relationships/hyperlink" Target="https://www.cbsnews.com/video/extended-interview-bill-gates-on-coronavirus-pandemic/" TargetMode="External" Id="rId24" /><Relationship Type="http://schemas.openxmlformats.org/officeDocument/2006/relationships/hyperlink" Target="https://multipolar-magazin.de/artikel/der-impfaktivismus-der-gates-stiftung" TargetMode="External" Id="rId25" /><Relationship Type="http://schemas.openxmlformats.org/officeDocument/2006/relationships/hyperlink" Target="https://www.kla.tv/BillGates-ru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71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71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Торстен Шульте: Билл Гейтс – человеколюб или человеконенавистник?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